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81DA90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756FB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AEA7D9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9E7825E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9510</w:t>
      </w:r>
      <w:r w:rsidR="00666E38">
        <w:rPr>
          <w:rFonts w:ascii="Times New Roman" w:eastAsia="Times New Roman" w:hAnsi="Times New Roman" w:cs="Times New Roman"/>
          <w:sz w:val="20"/>
          <w:szCs w:val="20"/>
        </w:rPr>
        <w:t>-899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809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6,630,770.96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4E18AC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..1,046,059.04</w:t>
      </w:r>
    </w:p>
    <w:p w14:paraId="2DD9BC77" w14:textId="5F61A556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..............79,178.80</w:t>
      </w:r>
    </w:p>
    <w:p w14:paraId="05AC3E07" w14:textId="310B4D01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................3,142.07</w:t>
      </w:r>
    </w:p>
    <w:p w14:paraId="6FE402EA" w14:textId="480A365C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2012">
        <w:rPr>
          <w:rFonts w:ascii="Times New Roman" w:eastAsia="Times New Roman" w:hAnsi="Times New Roman" w:cs="Times New Roman"/>
          <w:sz w:val="20"/>
          <w:szCs w:val="20"/>
        </w:rPr>
        <w:t>.......35,300.00</w:t>
      </w:r>
    </w:p>
    <w:p w14:paraId="4618D097" w14:textId="3B2C3BAC" w:rsidR="001B317D" w:rsidRDefault="0064201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.139,132.25</w:t>
      </w:r>
    </w:p>
    <w:p w14:paraId="4855DCDA" w14:textId="33AF9CF6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37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..............12,393.00</w:t>
      </w:r>
    </w:p>
    <w:p w14:paraId="1492D58E" w14:textId="41CBB3D3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............974,308.29</w:t>
      </w:r>
    </w:p>
    <w:p w14:paraId="04F61261" w14:textId="772090FA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............982,954.16</w:t>
      </w:r>
    </w:p>
    <w:p w14:paraId="29D51ABD" w14:textId="63C01A32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...................202.96</w:t>
      </w:r>
    </w:p>
    <w:p w14:paraId="7F997AF1" w14:textId="170AF6C1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..............43,000.00</w:t>
      </w:r>
    </w:p>
    <w:p w14:paraId="39E79A26" w14:textId="5404F9C2" w:rsidR="0080790E" w:rsidRDefault="005B28B6" w:rsidP="00DF02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.........1,068,629.73</w:t>
      </w:r>
    </w:p>
    <w:p w14:paraId="3F23B4BF" w14:textId="278C8A6D" w:rsidR="0080790E" w:rsidRDefault="0080790E" w:rsidP="008079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..............69,944.02</w:t>
      </w:r>
    </w:p>
    <w:p w14:paraId="78574DD5" w14:textId="0A853A0F" w:rsidR="0080790E" w:rsidRDefault="0080790E" w:rsidP="008079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............365,444.00</w:t>
      </w:r>
    </w:p>
    <w:p w14:paraId="4A711F59" w14:textId="769A265D" w:rsidR="001E5250" w:rsidRDefault="005B28B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.....................124,389.46</w:t>
      </w:r>
    </w:p>
    <w:p w14:paraId="29CB619E" w14:textId="3ACAA1D0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308,957.35</w:t>
      </w:r>
    </w:p>
    <w:p w14:paraId="081BD9C0" w14:textId="69D83B89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............158,746.09</w:t>
      </w:r>
    </w:p>
    <w:p w14:paraId="6C9255A4" w14:textId="322472A0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.........9,043.17</w:t>
      </w:r>
    </w:p>
    <w:p w14:paraId="62B52B34" w14:textId="7B6E15E6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 xml:space="preserve"> in Fund 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...1,076,941.70</w:t>
      </w:r>
    </w:p>
    <w:p w14:paraId="262C5ED9" w14:textId="6229AEFA" w:rsidR="008458FC" w:rsidRDefault="0080790E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02DF">
        <w:rPr>
          <w:rFonts w:ascii="Times New Roman" w:eastAsia="Times New Roman" w:hAnsi="Times New Roman" w:cs="Times New Roman"/>
          <w:sz w:val="20"/>
          <w:szCs w:val="20"/>
        </w:rPr>
        <w:t>75,011.67</w:t>
      </w:r>
    </w:p>
    <w:p w14:paraId="1CA534AD" w14:textId="58A6E1AA" w:rsidR="00C41E3F" w:rsidRDefault="00C41E3F" w:rsidP="00DF02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228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2288">
        <w:rPr>
          <w:rFonts w:ascii="Times New Roman" w:eastAsia="Times New Roman" w:hAnsi="Times New Roman" w:cs="Times New Roman"/>
          <w:sz w:val="20"/>
          <w:szCs w:val="20"/>
        </w:rPr>
        <w:t>..............34,853.86</w:t>
      </w:r>
    </w:p>
    <w:p w14:paraId="2A107EB5" w14:textId="221ED01F" w:rsidR="001254AC" w:rsidRDefault="00A72288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Amounts disbursed in Fund 7923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..............19,378.74</w:t>
      </w:r>
    </w:p>
    <w:p w14:paraId="6CAD3463" w14:textId="32017D25" w:rsidR="001254AC" w:rsidRDefault="00A72288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E6076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..1,507.60</w:t>
      </w:r>
    </w:p>
    <w:p w14:paraId="4BBFA3B0" w14:textId="382C6274" w:rsidR="001254AC" w:rsidRDefault="00A72288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8503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........2,000.00</w:t>
      </w:r>
    </w:p>
    <w:p w14:paraId="34BC8A8E" w14:textId="3B243A6D" w:rsidR="00A72288" w:rsidRDefault="00A72288" w:rsidP="00A72288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..........253.00</w:t>
      </w:r>
      <w:bookmarkStart w:id="0" w:name="_GoBack"/>
      <w:bookmarkEnd w:id="0"/>
    </w:p>
    <w:p w14:paraId="3B39EC56" w14:textId="77777777" w:rsidR="00A72288" w:rsidRDefault="00A72288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D60A37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42012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42012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pacing w:val="3"/>
          <w:sz w:val="20"/>
          <w:szCs w:val="20"/>
        </w:rPr>
        <w:t>December 18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756F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7BA7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2462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5945"/>
    <w:rsid w:val="005179E8"/>
    <w:rsid w:val="005359EB"/>
    <w:rsid w:val="005449DE"/>
    <w:rsid w:val="005559E6"/>
    <w:rsid w:val="00556281"/>
    <w:rsid w:val="005643C3"/>
    <w:rsid w:val="005817B2"/>
    <w:rsid w:val="0059007E"/>
    <w:rsid w:val="005A1867"/>
    <w:rsid w:val="005B28B6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2012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4EF9"/>
    <w:rsid w:val="00777C3C"/>
    <w:rsid w:val="00780B7B"/>
    <w:rsid w:val="00781D08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72288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41E3F"/>
    <w:rsid w:val="00C5636F"/>
    <w:rsid w:val="00C640AF"/>
    <w:rsid w:val="00C75EF3"/>
    <w:rsid w:val="00CA4306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DF02D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711E3"/>
    <w:rsid w:val="00FA007B"/>
    <w:rsid w:val="00FA7F74"/>
    <w:rsid w:val="00FB178E"/>
    <w:rsid w:val="00FC2A67"/>
    <w:rsid w:val="00FD494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oNotEmbedSmartTags/>
  <w:decimalSymbol w:val="."/>
  <w:listSeparator w:val=","/>
  <w14:docId w14:val="794BE71E"/>
  <w15:docId w15:val="{EFF97238-95DF-4B08-A914-4C33054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7</cp:revision>
  <cp:lastPrinted>2015-09-29T16:28:00Z</cp:lastPrinted>
  <dcterms:created xsi:type="dcterms:W3CDTF">2015-12-15T20:29:00Z</dcterms:created>
  <dcterms:modified xsi:type="dcterms:W3CDTF">2016-01-07T14:42:00Z</dcterms:modified>
</cp:coreProperties>
</file>