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D3CF956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E12DD2">
        <w:t xml:space="preserve">January </w:t>
      </w:r>
      <w:r w:rsidR="00923D51">
        <w:t>2</w:t>
      </w:r>
      <w:r w:rsidR="00525F1A">
        <w:t>9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625004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B7546C">
        <w:t>February</w:t>
      </w:r>
      <w:r w:rsidR="00E12DD2">
        <w:t xml:space="preserve"> </w:t>
      </w:r>
      <w:r w:rsidR="00923D51">
        <w:t>2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7A4947F9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AA72D7">
        <w:t>94862</w:t>
      </w:r>
      <w:r w:rsidR="00525F1A">
        <w:t>7-948941</w:t>
      </w:r>
      <w:r w:rsidR="00AD4BF3" w:rsidRPr="00AD4BF3">
        <w:t>………………………………………………………………</w:t>
      </w:r>
      <w:proofErr w:type="gramStart"/>
      <w:r w:rsidR="00AD4BF3" w:rsidRPr="00AD4BF3">
        <w:t>…</w:t>
      </w:r>
      <w:r w:rsidR="00EF5815">
        <w:t>..</w:t>
      </w:r>
      <w:proofErr w:type="gramEnd"/>
      <w:r>
        <w:t>$</w:t>
      </w:r>
      <w:r w:rsidR="00525F1A">
        <w:t>7,076,618.25</w:t>
      </w:r>
    </w:p>
    <w:p w14:paraId="29861319" w14:textId="607D78A5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0334B6">
        <w:t>462</w:t>
      </w:r>
      <w:r w:rsidR="00525F1A">
        <w:t>5</w:t>
      </w:r>
      <w:r w:rsidR="00EF5815">
        <w:t>-462</w:t>
      </w:r>
      <w:r w:rsidR="00525F1A">
        <w:t>6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AD4BF3">
        <w:t>....</w:t>
      </w:r>
      <w:r w:rsidR="00525F1A">
        <w:t>...</w:t>
      </w:r>
      <w:r w:rsidR="00AD4BF3">
        <w:t>$</w:t>
      </w:r>
      <w:r w:rsidR="00525F1A">
        <w:t>5,063.00</w:t>
      </w:r>
    </w:p>
    <w:p w14:paraId="17976CD1" w14:textId="6A41013B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proofErr w:type="gramStart"/>
      <w:r w:rsidR="005F686A">
        <w:t>…</w:t>
      </w:r>
      <w:r w:rsidR="00EF5815">
        <w:t>..</w:t>
      </w:r>
      <w:proofErr w:type="gramEnd"/>
      <w:r>
        <w:t>$</w:t>
      </w:r>
      <w:r w:rsidR="00525F1A">
        <w:t>7,081.681.25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811EF3B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proofErr w:type="gramStart"/>
      <w:r w:rsidR="00BC6510">
        <w:rPr>
          <w:spacing w:val="-5"/>
        </w:rPr>
        <w:t>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AD4BF3">
        <w:t>$</w:t>
      </w:r>
      <w:r w:rsidR="00EF3A51">
        <w:t>1,289,215.75</w:t>
      </w:r>
    </w:p>
    <w:p w14:paraId="50C52B46" w14:textId="518DDA56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525F1A">
        <w:rPr>
          <w:spacing w:val="-5"/>
        </w:rPr>
        <w:t>2913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0A08DB">
        <w:rPr>
          <w:spacing w:val="-5"/>
        </w:rPr>
        <w:t>...</w:t>
      </w:r>
      <w:r w:rsidR="00EF3A51">
        <w:rPr>
          <w:spacing w:val="-5"/>
        </w:rPr>
        <w:t>........</w:t>
      </w:r>
      <w:r>
        <w:t>$</w:t>
      </w:r>
      <w:r w:rsidR="00EF3A51">
        <w:t>192.59</w:t>
      </w:r>
    </w:p>
    <w:p w14:paraId="371A0D59" w14:textId="73654653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2916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EF3A51">
        <w:rPr>
          <w:spacing w:val="-6"/>
        </w:rPr>
        <w:t>…</w:t>
      </w:r>
      <w:proofErr w:type="gramStart"/>
      <w:r w:rsidR="0058063A">
        <w:rPr>
          <w:spacing w:val="-6"/>
        </w:rPr>
        <w:t>....</w:t>
      </w:r>
      <w:r>
        <w:t>$</w:t>
      </w:r>
      <w:proofErr w:type="gramEnd"/>
      <w:r w:rsidR="00EF3A51">
        <w:t>192.</w:t>
      </w:r>
      <w:r w:rsidR="00EF3A51">
        <w:t>59</w:t>
      </w:r>
    </w:p>
    <w:p w14:paraId="7D7EDEE7" w14:textId="5723E970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2919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0A08DB">
        <w:rPr>
          <w:spacing w:val="-6"/>
        </w:rPr>
        <w:t>…</w:t>
      </w:r>
      <w:proofErr w:type="gramStart"/>
      <w:r w:rsidR="0058063A">
        <w:rPr>
          <w:spacing w:val="-6"/>
        </w:rPr>
        <w:t>....</w:t>
      </w:r>
      <w:r w:rsidR="00AD4BF3">
        <w:t>$</w:t>
      </w:r>
      <w:proofErr w:type="gramEnd"/>
      <w:r w:rsidR="00EF3A51">
        <w:t>192.</w:t>
      </w:r>
      <w:r w:rsidR="00EF3A51">
        <w:t>59</w:t>
      </w:r>
    </w:p>
    <w:p w14:paraId="073A4061" w14:textId="17BF5072" w:rsidR="00345D90" w:rsidRDefault="00C410C8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2920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A326FF">
        <w:rPr>
          <w:spacing w:val="-6"/>
        </w:rPr>
        <w:t>…</w:t>
      </w:r>
      <w:proofErr w:type="gramStart"/>
      <w:r w:rsidR="00AD4BF3">
        <w:rPr>
          <w:spacing w:val="-6"/>
        </w:rPr>
        <w:t>.....</w:t>
      </w:r>
      <w:proofErr w:type="gramEnd"/>
      <w:r w:rsidR="00AD4BF3">
        <w:rPr>
          <w:spacing w:val="-6"/>
        </w:rPr>
        <w:t>…</w:t>
      </w:r>
      <w:r w:rsidR="0058063A">
        <w:rPr>
          <w:spacing w:val="-6"/>
        </w:rPr>
        <w:t>…</w:t>
      </w:r>
      <w:r w:rsidR="0058063A">
        <w:t>…...</w:t>
      </w:r>
      <w:r w:rsidR="00AD4BF3">
        <w:t>$</w:t>
      </w:r>
      <w:r w:rsidR="00EF3A51">
        <w:t>192.</w:t>
      </w:r>
      <w:r w:rsidR="00EF3A51">
        <w:t>59</w:t>
      </w:r>
    </w:p>
    <w:p w14:paraId="627487F5" w14:textId="0D89615F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2921</w:t>
      </w:r>
      <w:r w:rsidR="00A326FF">
        <w:rPr>
          <w:spacing w:val="-6"/>
        </w:rPr>
        <w:t>………………………………………………………………………………………</w:t>
      </w:r>
      <w:proofErr w:type="gramStart"/>
      <w:r w:rsidR="00AD4BF3">
        <w:rPr>
          <w:spacing w:val="-6"/>
        </w:rPr>
        <w:t>…..</w:t>
      </w:r>
      <w:proofErr w:type="gramEnd"/>
      <w:r w:rsidR="00A326FF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…</w:t>
      </w:r>
      <w:r w:rsidR="0058063A">
        <w:rPr>
          <w:spacing w:val="-6"/>
        </w:rPr>
        <w:t>….....</w:t>
      </w:r>
      <w:r w:rsidR="00AD4BF3">
        <w:t>$</w:t>
      </w:r>
      <w:r w:rsidR="00EF3A51">
        <w:t>192.</w:t>
      </w:r>
      <w:r w:rsidR="00EF3A51">
        <w:t>59</w:t>
      </w:r>
    </w:p>
    <w:p w14:paraId="2B90A4D6" w14:textId="1DC96689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5"/>
        </w:rPr>
        <w:t>2922</w:t>
      </w:r>
      <w:r w:rsidR="00A326FF">
        <w:rPr>
          <w:spacing w:val="-5"/>
        </w:rPr>
        <w:t>…………………………………………………………………………………………</w:t>
      </w:r>
      <w:r w:rsidR="0058063A">
        <w:rPr>
          <w:spacing w:val="-5"/>
        </w:rPr>
        <w:t>...</w:t>
      </w:r>
      <w:r w:rsidR="00AD4BF3">
        <w:rPr>
          <w:spacing w:val="-5"/>
        </w:rPr>
        <w:t>….</w:t>
      </w:r>
      <w:r w:rsidR="00E560D9">
        <w:rPr>
          <w:spacing w:val="-5"/>
        </w:rPr>
        <w:t>.</w:t>
      </w:r>
      <w:r w:rsidR="005F686A">
        <w:rPr>
          <w:spacing w:val="-5"/>
        </w:rPr>
        <w:t>.</w:t>
      </w:r>
      <w:r w:rsidR="00A326FF">
        <w:rPr>
          <w:spacing w:val="-5"/>
        </w:rPr>
        <w:t>…</w:t>
      </w:r>
      <w:proofErr w:type="gramStart"/>
      <w:r w:rsidR="0058063A">
        <w:rPr>
          <w:spacing w:val="-5"/>
        </w:rPr>
        <w:t>.....</w:t>
      </w:r>
      <w:proofErr w:type="gramEnd"/>
      <w:r>
        <w:t>$</w:t>
      </w:r>
      <w:r w:rsidR="00EF3A51">
        <w:t>192.</w:t>
      </w:r>
      <w:r w:rsidR="00EF3A51">
        <w:t>59</w:t>
      </w:r>
    </w:p>
    <w:p w14:paraId="67106F9F" w14:textId="7BAE2A70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2923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</w:t>
      </w:r>
      <w:r w:rsidR="0058063A">
        <w:rPr>
          <w:spacing w:val="-6"/>
        </w:rPr>
        <w:t>...</w:t>
      </w:r>
      <w:r w:rsidR="005F686A">
        <w:rPr>
          <w:spacing w:val="-6"/>
        </w:rPr>
        <w:t>.</w:t>
      </w:r>
      <w:r w:rsidR="00AD4BF3">
        <w:rPr>
          <w:spacing w:val="-6"/>
        </w:rPr>
        <w:t>…</w:t>
      </w:r>
      <w:r w:rsidR="0058063A">
        <w:rPr>
          <w:spacing w:val="-6"/>
        </w:rPr>
        <w:t>…</w:t>
      </w:r>
      <w:proofErr w:type="gramStart"/>
      <w:r w:rsidR="0058063A">
        <w:t>....</w:t>
      </w:r>
      <w:r w:rsidR="00AD4BF3">
        <w:t>$</w:t>
      </w:r>
      <w:proofErr w:type="gramEnd"/>
      <w:r w:rsidR="00EF3A51">
        <w:t>192.</w:t>
      </w:r>
      <w:r w:rsidR="00EF3A51">
        <w:t>59</w:t>
      </w:r>
    </w:p>
    <w:p w14:paraId="7C970458" w14:textId="3E52801F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2924</w:t>
      </w:r>
      <w:r w:rsidR="00A326FF">
        <w:rPr>
          <w:spacing w:val="-6"/>
        </w:rPr>
        <w:t>…………………………………………………………………………………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58063A">
        <w:rPr>
          <w:spacing w:val="-6"/>
        </w:rPr>
        <w:t>.............</w:t>
      </w:r>
      <w:r w:rsidR="00AD4BF3">
        <w:t>$</w:t>
      </w:r>
      <w:r w:rsidR="00EF3A51">
        <w:t>192.</w:t>
      </w:r>
      <w:r w:rsidR="00EF3A51">
        <w:t>59</w:t>
      </w:r>
    </w:p>
    <w:p w14:paraId="488E9F27" w14:textId="5081837E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2925</w:t>
      </w:r>
      <w:r w:rsidR="00461459">
        <w:rPr>
          <w:spacing w:val="-6"/>
        </w:rPr>
        <w:t>……………………………………………………………………………………</w:t>
      </w:r>
      <w:proofErr w:type="gramStart"/>
      <w:r w:rsidR="00AD4BF3">
        <w:rPr>
          <w:spacing w:val="-6"/>
        </w:rPr>
        <w:t>….</w:t>
      </w:r>
      <w:r w:rsidR="005F686A">
        <w:rPr>
          <w:spacing w:val="-6"/>
        </w:rPr>
        <w:t>.</w:t>
      </w:r>
      <w:proofErr w:type="gramEnd"/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58063A">
        <w:t>..</w:t>
      </w:r>
      <w:r w:rsidR="000A08DB">
        <w:t>...</w:t>
      </w:r>
      <w:r w:rsidR="0058063A">
        <w:t>..</w:t>
      </w:r>
      <w:r w:rsidR="000A08DB">
        <w:t>.</w:t>
      </w:r>
      <w:r w:rsidR="0058063A">
        <w:t>.</w:t>
      </w:r>
      <w:r w:rsidR="000A08DB">
        <w:t>$</w:t>
      </w:r>
      <w:r w:rsidR="00EF3A51">
        <w:t>192.</w:t>
      </w:r>
      <w:r w:rsidR="00EF3A51">
        <w:t>59</w:t>
      </w:r>
    </w:p>
    <w:p w14:paraId="227C6653" w14:textId="139E6739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525F1A">
        <w:rPr>
          <w:spacing w:val="-6"/>
        </w:rPr>
        <w:t>2926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...</w:t>
      </w:r>
      <w:r w:rsidR="00E560D9">
        <w:rPr>
          <w:spacing w:val="-6"/>
        </w:rPr>
        <w:t>...</w:t>
      </w:r>
      <w:r w:rsidR="00AD4BF3">
        <w:rPr>
          <w:spacing w:val="-6"/>
        </w:rPr>
        <w:t>.</w:t>
      </w:r>
      <w:r w:rsidR="000A08DB">
        <w:t>..</w:t>
      </w:r>
      <w:r w:rsidR="0058063A">
        <w:t>....</w:t>
      </w:r>
      <w:r w:rsidR="000A08DB">
        <w:t>..</w:t>
      </w:r>
      <w:r w:rsidR="0058063A">
        <w:t>.</w:t>
      </w:r>
      <w:r w:rsidR="00AD4BF3">
        <w:t>$</w:t>
      </w:r>
      <w:r w:rsidR="00EF3A51">
        <w:t>192.</w:t>
      </w:r>
      <w:r w:rsidR="00EF3A51">
        <w:t>59</w:t>
      </w:r>
    </w:p>
    <w:p w14:paraId="7E4203EE" w14:textId="3EEA9F25" w:rsidR="000A08DB" w:rsidRDefault="000A08DB" w:rsidP="000A08D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2927</w:t>
      </w:r>
      <w:r>
        <w:rPr>
          <w:spacing w:val="-6"/>
        </w:rPr>
        <w:t>……………………………………………………………………………...……………….…</w:t>
      </w:r>
      <w:r w:rsidR="0058063A">
        <w:rPr>
          <w:spacing w:val="-6"/>
        </w:rPr>
        <w:t>…</w:t>
      </w:r>
      <w:proofErr w:type="gramStart"/>
      <w:r w:rsidR="0058063A">
        <w:rPr>
          <w:spacing w:val="-6"/>
        </w:rPr>
        <w:t>....</w:t>
      </w:r>
      <w:r>
        <w:t>$</w:t>
      </w:r>
      <w:proofErr w:type="gramEnd"/>
      <w:r w:rsidR="00EF3A51">
        <w:t>192.</w:t>
      </w:r>
      <w:r w:rsidR="00EF3A51">
        <w:t>59</w:t>
      </w:r>
    </w:p>
    <w:p w14:paraId="459DBD9E" w14:textId="7844140D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2928</w:t>
      </w:r>
      <w:r>
        <w:rPr>
          <w:spacing w:val="-6"/>
        </w:rPr>
        <w:t>……………………………………………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…………………………….…………………</w:t>
      </w:r>
      <w:r w:rsidR="0058063A">
        <w:rPr>
          <w:spacing w:val="-6"/>
        </w:rPr>
        <w:t>…….</w:t>
      </w:r>
      <w:r w:rsidR="00EF3A51">
        <w:rPr>
          <w:spacing w:val="-6"/>
        </w:rPr>
        <w:t>$</w:t>
      </w:r>
      <w:r w:rsidR="00EF3A51">
        <w:t>192.</w:t>
      </w:r>
      <w:r w:rsidR="00EF3A51">
        <w:t>59</w:t>
      </w:r>
    </w:p>
    <w:p w14:paraId="3483D2E0" w14:textId="66C22923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2929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E560D9">
        <w:rPr>
          <w:spacing w:val="-6"/>
        </w:rPr>
        <w:t>…</w:t>
      </w:r>
      <w:proofErr w:type="gramStart"/>
      <w:r w:rsidR="0058063A">
        <w:rPr>
          <w:spacing w:val="-6"/>
        </w:rPr>
        <w:t>…</w:t>
      </w:r>
      <w:r w:rsidR="0058063A">
        <w:t>.</w:t>
      </w:r>
      <w:r w:rsidR="00AD4BF3">
        <w:t>$</w:t>
      </w:r>
      <w:proofErr w:type="gramEnd"/>
      <w:r w:rsidR="00EF3A51">
        <w:t>192.</w:t>
      </w:r>
      <w:r w:rsidR="00EF3A51">
        <w:t>59</w:t>
      </w:r>
    </w:p>
    <w:p w14:paraId="403DACE6" w14:textId="41B10BA4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2930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…….…</w:t>
      </w:r>
      <w:proofErr w:type="gramStart"/>
      <w:r w:rsidR="000A08DB">
        <w:rPr>
          <w:spacing w:val="-6"/>
        </w:rPr>
        <w:t>...</w:t>
      </w:r>
      <w:r w:rsidR="0058063A">
        <w:rPr>
          <w:spacing w:val="-6"/>
        </w:rPr>
        <w:t>.</w:t>
      </w:r>
      <w:r>
        <w:t>$</w:t>
      </w:r>
      <w:proofErr w:type="gramEnd"/>
      <w:r w:rsidR="00EF3A51">
        <w:t>192.</w:t>
      </w:r>
      <w:r w:rsidR="00EF3A51">
        <w:t>59</w:t>
      </w:r>
    </w:p>
    <w:p w14:paraId="191EBF03" w14:textId="1EB59B00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2931</w:t>
      </w:r>
      <w:r w:rsidR="00A326FF">
        <w:rPr>
          <w:spacing w:val="-6"/>
        </w:rPr>
        <w:t>……………………………………………………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</w:t>
      </w:r>
      <w:r w:rsidR="00AD4BF3">
        <w:rPr>
          <w:spacing w:val="-6"/>
        </w:rPr>
        <w:t>……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B43518">
        <w:rPr>
          <w:spacing w:val="-6"/>
        </w:rPr>
        <w:t>.</w:t>
      </w:r>
      <w:r w:rsidR="005F686A">
        <w:rPr>
          <w:spacing w:val="-6"/>
        </w:rPr>
        <w:t>…</w:t>
      </w:r>
      <w:proofErr w:type="gramStart"/>
      <w:r w:rsidR="0058063A">
        <w:rPr>
          <w:spacing w:val="-6"/>
        </w:rPr>
        <w:t>....</w:t>
      </w:r>
      <w:r w:rsidR="00AD4BF3">
        <w:t>$</w:t>
      </w:r>
      <w:proofErr w:type="gramEnd"/>
      <w:r w:rsidR="00EF3A51">
        <w:t>192.</w:t>
      </w:r>
      <w:r w:rsidR="00EF3A51">
        <w:t>59</w:t>
      </w:r>
    </w:p>
    <w:p w14:paraId="4B928632" w14:textId="63A15B5C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2932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…...</w:t>
      </w:r>
      <w:r w:rsidR="00A326FF">
        <w:rPr>
          <w:spacing w:val="-6"/>
        </w:rPr>
        <w:t>…</w:t>
      </w:r>
      <w:r w:rsidR="0058063A">
        <w:rPr>
          <w:spacing w:val="-6"/>
        </w:rPr>
        <w:t>…</w:t>
      </w:r>
      <w:r w:rsidR="00A326FF">
        <w:rPr>
          <w:spacing w:val="-6"/>
        </w:rPr>
        <w:t>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5F686A">
        <w:rPr>
          <w:spacing w:val="-6"/>
        </w:rPr>
        <w:t>..</w:t>
      </w:r>
      <w:r w:rsidR="00AD4BF3">
        <w:rPr>
          <w:spacing w:val="-6"/>
        </w:rPr>
        <w:t>…</w:t>
      </w:r>
      <w:r w:rsidR="0058063A">
        <w:rPr>
          <w:spacing w:val="-6"/>
        </w:rPr>
        <w:t>…</w:t>
      </w:r>
      <w:r w:rsidR="0058063A">
        <w:t>.</w:t>
      </w:r>
      <w:r w:rsidR="00AD4BF3">
        <w:t>$</w:t>
      </w:r>
      <w:r w:rsidR="00EF3A51">
        <w:t>192.</w:t>
      </w:r>
      <w:r w:rsidR="00EF3A51">
        <w:t>59</w:t>
      </w:r>
    </w:p>
    <w:p w14:paraId="7140FFA4" w14:textId="7EA88BAA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2933</w:t>
      </w:r>
      <w:r w:rsidR="00A326FF">
        <w:rPr>
          <w:spacing w:val="-6"/>
        </w:rPr>
        <w:t>……………………………………………………………………………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……………..</w:t>
      </w:r>
      <w:r w:rsidR="00AD4BF3">
        <w:t>$</w:t>
      </w:r>
      <w:r w:rsidR="00EF3A51">
        <w:t>192.</w:t>
      </w:r>
      <w:r w:rsidR="00EF3A51">
        <w:t>59</w:t>
      </w:r>
    </w:p>
    <w:p w14:paraId="659C1A4E" w14:textId="632DB158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2951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………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58063A">
        <w:rPr>
          <w:spacing w:val="-6"/>
        </w:rPr>
        <w:t>…</w:t>
      </w:r>
      <w:proofErr w:type="gramStart"/>
      <w:r w:rsidR="0058063A">
        <w:rPr>
          <w:spacing w:val="-6"/>
        </w:rPr>
        <w:t>....</w:t>
      </w:r>
      <w:r>
        <w:t>$</w:t>
      </w:r>
      <w:proofErr w:type="gramEnd"/>
      <w:r w:rsidR="00EF3A51">
        <w:t>192.</w:t>
      </w:r>
      <w:r w:rsidR="00EF3A51">
        <w:t>59</w:t>
      </w:r>
    </w:p>
    <w:p w14:paraId="30AA198C" w14:textId="6AF95648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2953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58063A">
        <w:rPr>
          <w:spacing w:val="-6"/>
        </w:rPr>
        <w:t>…</w:t>
      </w:r>
      <w:proofErr w:type="gramStart"/>
      <w:r w:rsidR="0058063A">
        <w:rPr>
          <w:spacing w:val="-6"/>
        </w:rPr>
        <w:t>....</w:t>
      </w:r>
      <w:r w:rsidR="00AD4BF3">
        <w:t>$</w:t>
      </w:r>
      <w:proofErr w:type="gramEnd"/>
      <w:r w:rsidR="00EF3A51">
        <w:t>192.</w:t>
      </w:r>
      <w:r w:rsidR="00EF3A51">
        <w:t>59</w:t>
      </w:r>
    </w:p>
    <w:p w14:paraId="08A2E954" w14:textId="7A6FF5C6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525F1A">
        <w:rPr>
          <w:spacing w:val="-5"/>
        </w:rPr>
        <w:t>2954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......</w:t>
      </w:r>
      <w:r w:rsidR="0058063A">
        <w:t>.....</w:t>
      </w:r>
      <w:r w:rsidR="00AD4BF3">
        <w:t>$</w:t>
      </w:r>
      <w:r w:rsidR="00EF3A51">
        <w:t>192.</w:t>
      </w:r>
      <w:r w:rsidR="00EF3A51">
        <w:t>59</w:t>
      </w:r>
    </w:p>
    <w:p w14:paraId="18741FF7" w14:textId="62478D33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2955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9808FD">
        <w:rPr>
          <w:spacing w:val="-6"/>
        </w:rPr>
        <w:t>…...</w:t>
      </w:r>
      <w:r w:rsidR="000A08DB">
        <w:rPr>
          <w:spacing w:val="-6"/>
        </w:rPr>
        <w:t>....</w:t>
      </w:r>
      <w:r w:rsidR="0058063A">
        <w:rPr>
          <w:spacing w:val="-6"/>
        </w:rPr>
        <w:t>...</w:t>
      </w:r>
      <w:r>
        <w:t>$</w:t>
      </w:r>
      <w:r w:rsidR="00EF3A51">
        <w:t>192.60</w:t>
      </w:r>
    </w:p>
    <w:p w14:paraId="39FB1315" w14:textId="3114DCE0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2956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0A08DB">
        <w:t>..</w:t>
      </w:r>
      <w:r w:rsidR="0058063A">
        <w:t>...</w:t>
      </w:r>
      <w:r w:rsidR="00AD4BF3">
        <w:t>$</w:t>
      </w:r>
      <w:r w:rsidR="00EF3A51">
        <w:t>192.60</w:t>
      </w:r>
    </w:p>
    <w:bookmarkEnd w:id="0"/>
    <w:p w14:paraId="2E618714" w14:textId="2AAD1B4C" w:rsidR="000334B6" w:rsidRPr="00A326FF" w:rsidRDefault="000334B6" w:rsidP="000334B6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525F1A">
        <w:rPr>
          <w:spacing w:val="-5"/>
        </w:rPr>
        <w:t>2957</w:t>
      </w:r>
      <w:r>
        <w:rPr>
          <w:spacing w:val="-5"/>
        </w:rPr>
        <w:t>………………………………………………………………………</w:t>
      </w:r>
      <w:proofErr w:type="gramStart"/>
      <w:r>
        <w:rPr>
          <w:spacing w:val="-5"/>
        </w:rPr>
        <w:t>….…..</w:t>
      </w:r>
      <w:proofErr w:type="gramEnd"/>
      <w:r>
        <w:rPr>
          <w:spacing w:val="-5"/>
        </w:rPr>
        <w:t>……………</w:t>
      </w:r>
      <w:r w:rsidR="00B43518">
        <w:rPr>
          <w:spacing w:val="-5"/>
        </w:rPr>
        <w:t>….</w:t>
      </w:r>
      <w:r>
        <w:rPr>
          <w:spacing w:val="-5"/>
        </w:rPr>
        <w:t>……</w:t>
      </w:r>
      <w:r w:rsidR="000A08DB">
        <w:rPr>
          <w:spacing w:val="-5"/>
        </w:rPr>
        <w:t>..</w:t>
      </w:r>
      <w:r>
        <w:t>$</w:t>
      </w:r>
      <w:r w:rsidR="00EF3A51">
        <w:t>192.60</w:t>
      </w:r>
    </w:p>
    <w:p w14:paraId="6FF827F1" w14:textId="10D60262" w:rsidR="00525F1A" w:rsidRDefault="00525F1A" w:rsidP="00525F1A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>
        <w:rPr>
          <w:spacing w:val="-5"/>
        </w:rPr>
        <w:t>2958</w:t>
      </w:r>
      <w:r>
        <w:rPr>
          <w:spacing w:val="-5"/>
        </w:rPr>
        <w:t>…………………………………………………………………………….…</w:t>
      </w:r>
      <w:proofErr w:type="gramStart"/>
      <w:r>
        <w:rPr>
          <w:spacing w:val="-5"/>
        </w:rPr>
        <w:t>….…..</w:t>
      </w:r>
      <w:proofErr w:type="gramEnd"/>
      <w:r>
        <w:rPr>
          <w:spacing w:val="-5"/>
        </w:rPr>
        <w:t>….……</w:t>
      </w:r>
      <w:r w:rsidR="00EF3A51">
        <w:rPr>
          <w:spacing w:val="-5"/>
        </w:rPr>
        <w:t>…</w:t>
      </w:r>
      <w:r w:rsidR="00EF3A51">
        <w:t>….</w:t>
      </w:r>
      <w:r>
        <w:t>$</w:t>
      </w:r>
      <w:r w:rsidR="00EF3A51">
        <w:t>192.60</w:t>
      </w:r>
    </w:p>
    <w:p w14:paraId="1E213593" w14:textId="4C3A74E9" w:rsidR="00525F1A" w:rsidRDefault="00525F1A" w:rsidP="00525F1A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2959</w:t>
      </w:r>
      <w:r>
        <w:rPr>
          <w:spacing w:val="-5"/>
        </w:rPr>
        <w:t>………………………………………………………………………………………………...</w:t>
      </w:r>
      <w:r w:rsidR="00EF3A51">
        <w:rPr>
          <w:spacing w:val="-5"/>
        </w:rPr>
        <w:t>.......</w:t>
      </w:r>
      <w:r>
        <w:t>$</w:t>
      </w:r>
      <w:r w:rsidR="00EF3A51">
        <w:t>192.60</w:t>
      </w:r>
    </w:p>
    <w:p w14:paraId="7B1106F7" w14:textId="48CCA185" w:rsidR="00525F1A" w:rsidRDefault="00525F1A" w:rsidP="00525F1A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29</w:t>
      </w:r>
      <w:r>
        <w:rPr>
          <w:spacing w:val="-6"/>
        </w:rPr>
        <w:t>60</w:t>
      </w:r>
      <w:r>
        <w:rPr>
          <w:spacing w:val="-6"/>
        </w:rPr>
        <w:t>…………………………………………………………………………………………………</w:t>
      </w:r>
      <w:r w:rsidR="00EF3A51">
        <w:rPr>
          <w:spacing w:val="-6"/>
        </w:rPr>
        <w:t>…...</w:t>
      </w:r>
      <w:r>
        <w:t>$</w:t>
      </w:r>
      <w:r w:rsidR="00EF3A51">
        <w:t>192.60</w:t>
      </w:r>
    </w:p>
    <w:p w14:paraId="57452545" w14:textId="237BA241" w:rsidR="00525F1A" w:rsidRDefault="00525F1A" w:rsidP="00525F1A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29</w:t>
      </w:r>
      <w:r>
        <w:rPr>
          <w:spacing w:val="-6"/>
        </w:rPr>
        <w:t>61</w:t>
      </w:r>
      <w:r>
        <w:rPr>
          <w:spacing w:val="-6"/>
        </w:rPr>
        <w:t>……………………………………………………………………………………………………</w:t>
      </w:r>
      <w:r w:rsidR="00EF3A51">
        <w:rPr>
          <w:spacing w:val="-6"/>
        </w:rPr>
        <w:t>...</w:t>
      </w:r>
      <w:r>
        <w:t>$</w:t>
      </w:r>
      <w:bookmarkStart w:id="1" w:name="_Hlk62822942"/>
      <w:r w:rsidR="00EF3A51">
        <w:t>192.60</w:t>
      </w:r>
      <w:bookmarkEnd w:id="1"/>
    </w:p>
    <w:p w14:paraId="12B3A581" w14:textId="6331A5B2" w:rsidR="00525F1A" w:rsidRDefault="00525F1A" w:rsidP="00525F1A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3611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.....</w:t>
      </w:r>
      <w:proofErr w:type="gramEnd"/>
      <w:r>
        <w:rPr>
          <w:spacing w:val="-6"/>
        </w:rPr>
        <w:t>…..</w:t>
      </w:r>
      <w:r>
        <w:t xml:space="preserve"> …$</w:t>
      </w:r>
      <w:r w:rsidR="0058063A">
        <w:t>1</w:t>
      </w:r>
      <w:r w:rsidR="006E0138">
        <w:t>67,348.86</w:t>
      </w:r>
    </w:p>
    <w:p w14:paraId="10E10CC0" w14:textId="59291DA7" w:rsidR="00525F1A" w:rsidRDefault="00525F1A" w:rsidP="00525F1A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3716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….…</w:t>
      </w:r>
      <w:r w:rsidR="006E0138">
        <w:rPr>
          <w:spacing w:val="-6"/>
        </w:rPr>
        <w:t>….</w:t>
      </w:r>
      <w:r>
        <w:t>$</w:t>
      </w:r>
      <w:r w:rsidR="006E0138">
        <w:t>1,550.00</w:t>
      </w:r>
    </w:p>
    <w:p w14:paraId="24B2CEC9" w14:textId="157BF832" w:rsidR="00525F1A" w:rsidRDefault="00525F1A" w:rsidP="00525F1A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5"/>
        </w:rPr>
        <w:t>3717</w:t>
      </w:r>
      <w:r>
        <w:rPr>
          <w:spacing w:val="-5"/>
        </w:rPr>
        <w:t>……………………………………………………………………………………………...……</w:t>
      </w:r>
      <w:r>
        <w:t>$</w:t>
      </w:r>
      <w:r w:rsidR="006E0138">
        <w:t>9,326.08</w:t>
      </w:r>
    </w:p>
    <w:p w14:paraId="7AB3AEDC" w14:textId="3F5A38BE" w:rsidR="00525F1A" w:rsidRDefault="00525F1A" w:rsidP="00525F1A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3718</w:t>
      </w:r>
      <w:r>
        <w:rPr>
          <w:spacing w:val="-6"/>
        </w:rPr>
        <w:t>………………………………………………………………………………………....….….</w:t>
      </w:r>
      <w:r w:rsidR="006E0138">
        <w:t>..</w:t>
      </w:r>
      <w:r>
        <w:t>…$</w:t>
      </w:r>
      <w:r w:rsidR="006E0138">
        <w:t>6,375.32</w:t>
      </w:r>
    </w:p>
    <w:p w14:paraId="3C79EC3C" w14:textId="77777777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448FB365" w14:textId="77777777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128942C8" w14:textId="77777777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7381B686" w14:textId="77777777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59DF6B40" w14:textId="47FE2DB1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7D2BCB0B" w14:textId="77777777" w:rsidR="00B7546C" w:rsidRDefault="00B7546C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5A4836D1" w14:textId="5EC7B4C7" w:rsidR="00525F1A" w:rsidRDefault="00525F1A" w:rsidP="00525F1A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3721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…..………</w:t>
      </w:r>
      <w:r w:rsidR="006E0138">
        <w:rPr>
          <w:spacing w:val="-6"/>
        </w:rPr>
        <w:t>…</w:t>
      </w:r>
      <w:r>
        <w:t>$</w:t>
      </w:r>
      <w:r w:rsidR="006E0138">
        <w:t>1,800.00</w:t>
      </w:r>
    </w:p>
    <w:p w14:paraId="1F6BC45F" w14:textId="603EDFA2" w:rsidR="00525F1A" w:rsidRDefault="00525F1A" w:rsidP="00525F1A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3900</w:t>
      </w:r>
      <w:r>
        <w:rPr>
          <w:spacing w:val="-6"/>
        </w:rPr>
        <w:t>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……....</w:t>
      </w:r>
      <w:r>
        <w:t>....$</w:t>
      </w:r>
      <w:r w:rsidR="006E0138">
        <w:t>65,768.42</w:t>
      </w:r>
    </w:p>
    <w:p w14:paraId="04593F31" w14:textId="6B7748F3" w:rsidR="00525F1A" w:rsidRDefault="00525F1A" w:rsidP="00525F1A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3904</w:t>
      </w:r>
      <w:r>
        <w:rPr>
          <w:spacing w:val="-6"/>
        </w:rPr>
        <w:t>……………………………………………………………………………………</w:t>
      </w:r>
      <w:r w:rsidR="006E0138">
        <w:rPr>
          <w:spacing w:val="-6"/>
        </w:rPr>
        <w:t>………</w:t>
      </w:r>
      <w:r>
        <w:rPr>
          <w:spacing w:val="-6"/>
        </w:rPr>
        <w:t>.......</w:t>
      </w:r>
      <w:r>
        <w:t>.$</w:t>
      </w:r>
      <w:r w:rsidR="006E0138">
        <w:t>250,818.62</w:t>
      </w:r>
    </w:p>
    <w:p w14:paraId="6ED9E3A2" w14:textId="1CCFDF7A" w:rsidR="00525F1A" w:rsidRDefault="00525F1A" w:rsidP="00525F1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3905</w:t>
      </w:r>
      <w:r>
        <w:rPr>
          <w:spacing w:val="-6"/>
        </w:rPr>
        <w:t>……………………………………………………………………………...……………</w:t>
      </w:r>
      <w:proofErr w:type="gramStart"/>
      <w:r>
        <w:rPr>
          <w:spacing w:val="-6"/>
        </w:rPr>
        <w:t>….</w:t>
      </w:r>
      <w:r w:rsidR="006E0138">
        <w:rPr>
          <w:spacing w:val="-6"/>
        </w:rPr>
        <w:t>.</w:t>
      </w:r>
      <w:proofErr w:type="gramEnd"/>
      <w:r>
        <w:t>$</w:t>
      </w:r>
      <w:r w:rsidR="006E0138">
        <w:t>1,568,685.33</w:t>
      </w:r>
    </w:p>
    <w:p w14:paraId="37FEBDD4" w14:textId="6A6FD783" w:rsidR="00525F1A" w:rsidRDefault="00525F1A" w:rsidP="00525F1A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3928</w:t>
      </w:r>
      <w:r>
        <w:rPr>
          <w:spacing w:val="-6"/>
        </w:rPr>
        <w:t>…………………………………………………………………………….………………….</w:t>
      </w:r>
      <w:r w:rsidR="006E0138">
        <w:rPr>
          <w:spacing w:val="-6"/>
        </w:rPr>
        <w:t>..</w:t>
      </w:r>
      <w:r w:rsidR="006E0138">
        <w:t>$599.758.81</w:t>
      </w:r>
    </w:p>
    <w:p w14:paraId="42C55125" w14:textId="0900F5E8" w:rsidR="00525F1A" w:rsidRDefault="00525F1A" w:rsidP="00525F1A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3929</w:t>
      </w:r>
      <w:r>
        <w:rPr>
          <w:spacing w:val="-6"/>
        </w:rPr>
        <w:t>…………………………………………………………………………………….…...…</w:t>
      </w:r>
      <w:proofErr w:type="gramStart"/>
      <w:r>
        <w:rPr>
          <w:spacing w:val="-6"/>
        </w:rPr>
        <w:t>….</w:t>
      </w:r>
      <w:r>
        <w:t>$</w:t>
      </w:r>
      <w:proofErr w:type="gramEnd"/>
      <w:r w:rsidR="006E0138">
        <w:t>1,791,931.18</w:t>
      </w:r>
    </w:p>
    <w:p w14:paraId="26C6DE32" w14:textId="5DF33837" w:rsidR="00525F1A" w:rsidRDefault="00525F1A" w:rsidP="00525F1A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……………………………………………………………………………………………….</w:t>
      </w:r>
      <w:proofErr w:type="gramStart"/>
      <w:r>
        <w:rPr>
          <w:spacing w:val="-6"/>
        </w:rPr>
        <w:t>….</w:t>
      </w:r>
      <w:r>
        <w:t>$</w:t>
      </w:r>
      <w:proofErr w:type="gramEnd"/>
      <w:r w:rsidR="006E0138">
        <w:t>34,215.61</w:t>
      </w:r>
    </w:p>
    <w:p w14:paraId="3646F144" w14:textId="69701277" w:rsidR="00525F1A" w:rsidRDefault="00525F1A" w:rsidP="00525F1A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4100</w:t>
      </w:r>
      <w:r>
        <w:rPr>
          <w:spacing w:val="-6"/>
        </w:rPr>
        <w:t>……………………………………………………………………………………………….</w:t>
      </w:r>
      <w:r w:rsidR="006E0138">
        <w:rPr>
          <w:spacing w:val="-6"/>
        </w:rPr>
        <w:t>..</w:t>
      </w:r>
      <w:r>
        <w:t xml:space="preserve"> $</w:t>
      </w:r>
      <w:r w:rsidR="006E0138">
        <w:t>518,804.33</w:t>
      </w:r>
    </w:p>
    <w:p w14:paraId="5AA29405" w14:textId="4F730D30" w:rsidR="00525F1A" w:rsidRDefault="00525F1A" w:rsidP="00525F1A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4210</w:t>
      </w:r>
      <w:r>
        <w:rPr>
          <w:spacing w:val="-6"/>
        </w:rPr>
        <w:t>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……..….</w:t>
      </w:r>
      <w:r>
        <w:t xml:space="preserve"> $</w:t>
      </w:r>
      <w:r w:rsidR="006E0138">
        <w:t>37,159.06</w:t>
      </w:r>
    </w:p>
    <w:p w14:paraId="2A15673F" w14:textId="3A4F8AB3" w:rsidR="00525F1A" w:rsidRDefault="00525F1A" w:rsidP="00525F1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4220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 w:rsidR="006E0138">
        <w:rPr>
          <w:spacing w:val="-6"/>
        </w:rPr>
        <w:t>…</w:t>
      </w:r>
      <w:r w:rsidR="006E0138">
        <w:t>…..</w:t>
      </w:r>
      <w:r>
        <w:t>$</w:t>
      </w:r>
      <w:r w:rsidR="006E0138">
        <w:t>1,500.00</w:t>
      </w:r>
    </w:p>
    <w:p w14:paraId="1226B727" w14:textId="48C0300C" w:rsidR="00525F1A" w:rsidRDefault="00525F1A" w:rsidP="00525F1A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4250</w:t>
      </w:r>
      <w:r>
        <w:rPr>
          <w:spacing w:val="-6"/>
        </w:rPr>
        <w:t>…………………………………………………………………………………....……………</w:t>
      </w:r>
      <w:r w:rsidR="006E0138">
        <w:rPr>
          <w:spacing w:val="-6"/>
        </w:rPr>
        <w:t>…</w:t>
      </w:r>
      <w:r>
        <w:t>$</w:t>
      </w:r>
      <w:r w:rsidR="006E0138">
        <w:t>1,500.00</w:t>
      </w:r>
    </w:p>
    <w:p w14:paraId="724D0FC8" w14:textId="41BDF67A" w:rsidR="00525F1A" w:rsidRDefault="00525F1A" w:rsidP="00525F1A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4260</w:t>
      </w:r>
      <w:r>
        <w:rPr>
          <w:spacing w:val="-6"/>
        </w:rPr>
        <w:t>…………………………………………………………………………………...…….……</w:t>
      </w:r>
      <w:proofErr w:type="gramStart"/>
      <w:r>
        <w:rPr>
          <w:spacing w:val="-6"/>
        </w:rPr>
        <w:t>…</w:t>
      </w:r>
      <w:r w:rsidR="006E0138">
        <w:rPr>
          <w:spacing w:val="-6"/>
        </w:rPr>
        <w:t>..</w:t>
      </w:r>
      <w:proofErr w:type="gramEnd"/>
      <w:r>
        <w:t>$</w:t>
      </w:r>
      <w:r w:rsidR="006E0138">
        <w:t>56,129.62</w:t>
      </w:r>
    </w:p>
    <w:p w14:paraId="116369D7" w14:textId="3D6EEB6D" w:rsidR="00525F1A" w:rsidRDefault="00525F1A" w:rsidP="00525F1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EF3A51">
        <w:rPr>
          <w:spacing w:val="-5"/>
        </w:rPr>
        <w:t>4410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......$</w:t>
      </w:r>
      <w:r w:rsidR="006E0138">
        <w:t>33,214.31</w:t>
      </w:r>
    </w:p>
    <w:p w14:paraId="2DE00C16" w14:textId="7C8AAF9F" w:rsidR="00525F1A" w:rsidRDefault="00525F1A" w:rsidP="00525F1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7110</w:t>
      </w:r>
      <w:r>
        <w:rPr>
          <w:spacing w:val="-6"/>
        </w:rPr>
        <w:t>…………………………………………………………………………...………………...….......</w:t>
      </w:r>
      <w:r w:rsidR="006E0138">
        <w:rPr>
          <w:spacing w:val="-6"/>
        </w:rPr>
        <w:t>...</w:t>
      </w:r>
      <w:r>
        <w:t>$</w:t>
      </w:r>
      <w:r w:rsidR="006E0138">
        <w:t>500.00</w:t>
      </w:r>
    </w:p>
    <w:p w14:paraId="073C7D90" w14:textId="65CE965C" w:rsidR="00525F1A" w:rsidRDefault="00525F1A" w:rsidP="00525F1A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F3A51">
        <w:rPr>
          <w:spacing w:val="-6"/>
        </w:rPr>
        <w:t>7111</w:t>
      </w:r>
      <w:r>
        <w:rPr>
          <w:spacing w:val="-6"/>
        </w:rPr>
        <w:t>………………………………………………………………………….……………………</w:t>
      </w:r>
      <w:r w:rsidR="006E0138">
        <w:rPr>
          <w:spacing w:val="-6"/>
        </w:rPr>
        <w:t>...</w:t>
      </w:r>
      <w:r>
        <w:t>$4</w:t>
      </w:r>
      <w:r w:rsidR="006E0138">
        <w:t>30,672.61</w:t>
      </w:r>
    </w:p>
    <w:p w14:paraId="36A9C16C" w14:textId="67641C3B" w:rsidR="00525F1A" w:rsidRPr="00A326FF" w:rsidRDefault="00525F1A" w:rsidP="00525F1A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EF3A51">
        <w:rPr>
          <w:spacing w:val="-5"/>
        </w:rPr>
        <w:t>7130</w:t>
      </w:r>
      <w:r>
        <w:rPr>
          <w:spacing w:val="-5"/>
        </w:rPr>
        <w:t>………………………………………………………………………</w:t>
      </w:r>
      <w:proofErr w:type="gramStart"/>
      <w:r>
        <w:rPr>
          <w:spacing w:val="-5"/>
        </w:rPr>
        <w:t>….…..</w:t>
      </w:r>
      <w:proofErr w:type="gramEnd"/>
      <w:r>
        <w:rPr>
          <w:spacing w:val="-5"/>
        </w:rPr>
        <w:t>……………….…</w:t>
      </w:r>
      <w:r>
        <w:t>$</w:t>
      </w:r>
      <w:r w:rsidR="006E0138">
        <w:t>16,830.79</w:t>
      </w:r>
    </w:p>
    <w:p w14:paraId="5E37A639" w14:textId="0F4A23C5" w:rsidR="00EF3A51" w:rsidRDefault="00EF3A51" w:rsidP="00EF3A5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7921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...$</w:t>
      </w:r>
      <w:r w:rsidR="006E0138">
        <w:t>146,976.92</w:t>
      </w:r>
    </w:p>
    <w:p w14:paraId="17F0D11F" w14:textId="2629028D" w:rsidR="00EF3A51" w:rsidRDefault="00EF3A51" w:rsidP="00EF3A51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</w:t>
      </w:r>
      <w:r>
        <w:rPr>
          <w:spacing w:val="-6"/>
        </w:rPr>
        <w:t>922</w:t>
      </w:r>
      <w:r>
        <w:rPr>
          <w:spacing w:val="-6"/>
        </w:rPr>
        <w:t>…………………………………………………………………………...………………...…</w:t>
      </w:r>
      <w:proofErr w:type="gramStart"/>
      <w:r>
        <w:rPr>
          <w:spacing w:val="-6"/>
        </w:rPr>
        <w:t>....</w:t>
      </w:r>
      <w:r>
        <w:t>$</w:t>
      </w:r>
      <w:proofErr w:type="gramEnd"/>
      <w:r w:rsidR="00B7546C">
        <w:t>37,149.20</w:t>
      </w:r>
    </w:p>
    <w:p w14:paraId="0C9341C5" w14:textId="48216A90" w:rsidR="00EF3A51" w:rsidRDefault="00EF3A51" w:rsidP="00EF3A51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</w:t>
      </w:r>
      <w:r>
        <w:rPr>
          <w:spacing w:val="-6"/>
        </w:rPr>
        <w:t>………………………………………………………………………….……………………</w:t>
      </w:r>
      <w:proofErr w:type="gramStart"/>
      <w:r>
        <w:rPr>
          <w:spacing w:val="-6"/>
        </w:rPr>
        <w:t>….</w:t>
      </w:r>
      <w:r>
        <w:t>.</w:t>
      </w:r>
      <w:proofErr w:type="gramEnd"/>
      <w:r>
        <w:t>$</w:t>
      </w:r>
      <w:r w:rsidR="00B7546C">
        <w:t>6,938.74</w:t>
      </w:r>
    </w:p>
    <w:p w14:paraId="084EDC31" w14:textId="47CFA738" w:rsidR="00EF3A51" w:rsidRPr="00A326FF" w:rsidRDefault="00EF3A51" w:rsidP="00EF3A51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9210</w:t>
      </w:r>
      <w:r>
        <w:rPr>
          <w:spacing w:val="-5"/>
        </w:rPr>
        <w:t>………………………………………………………………………</w:t>
      </w:r>
      <w:proofErr w:type="gramStart"/>
      <w:r>
        <w:rPr>
          <w:spacing w:val="-5"/>
        </w:rPr>
        <w:t>….…..</w:t>
      </w:r>
      <w:proofErr w:type="gramEnd"/>
      <w:r>
        <w:rPr>
          <w:spacing w:val="-5"/>
        </w:rPr>
        <w:t>……………….…</w:t>
      </w:r>
      <w:r w:rsidR="00B7546C">
        <w:rPr>
          <w:spacing w:val="-5"/>
        </w:rPr>
        <w:t>..</w:t>
      </w:r>
      <w:r>
        <w:t>$</w:t>
      </w:r>
      <w:r w:rsidR="00B7546C">
        <w:t>2,311.69</w:t>
      </w:r>
    </w:p>
    <w:p w14:paraId="14DD0DBB" w14:textId="77777777" w:rsidR="004F2F9B" w:rsidRDefault="004F2F9B">
      <w:pPr>
        <w:pStyle w:val="BodyText"/>
        <w:spacing w:before="197" w:line="208" w:lineRule="auto"/>
        <w:ind w:left="100"/>
      </w:pPr>
    </w:p>
    <w:p w14:paraId="12B99F95" w14:textId="14196CD8" w:rsidR="004F2F9B" w:rsidRDefault="004F2F9B" w:rsidP="00B43518">
      <w:pPr>
        <w:pStyle w:val="BodyText"/>
        <w:spacing w:before="197" w:line="208" w:lineRule="auto"/>
        <w:ind w:left="0"/>
      </w:pPr>
    </w:p>
    <w:p w14:paraId="2E715A16" w14:textId="4D99B9A2" w:rsidR="00B7546C" w:rsidRDefault="00B7546C" w:rsidP="00B43518">
      <w:pPr>
        <w:pStyle w:val="BodyText"/>
        <w:spacing w:before="197" w:line="208" w:lineRule="auto"/>
        <w:ind w:left="0"/>
      </w:pPr>
    </w:p>
    <w:p w14:paraId="1D736C2C" w14:textId="77777777" w:rsidR="00B7546C" w:rsidRDefault="00B7546C" w:rsidP="00B43518">
      <w:pPr>
        <w:pStyle w:val="BodyText"/>
        <w:spacing w:before="197" w:line="208" w:lineRule="auto"/>
        <w:ind w:left="0"/>
      </w:pPr>
    </w:p>
    <w:p w14:paraId="62A01558" w14:textId="05F5F680" w:rsidR="00345D90" w:rsidRDefault="00C410C8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B7546C">
        <w:t>four</w:t>
      </w:r>
      <w:r w:rsidRPr="00EE3EED">
        <w:t xml:space="preserve"> check run</w:t>
      </w:r>
      <w:r w:rsidR="00B7546C">
        <w:t>s</w:t>
      </w:r>
      <w:r w:rsidRPr="00EE3EED">
        <w:t xml:space="preserve"> and </w:t>
      </w:r>
      <w:r w:rsidR="00923D51">
        <w:t>one</w:t>
      </w:r>
      <w:r w:rsidRPr="00EE3EED">
        <w:t xml:space="preserve"> EFT run.</w:t>
      </w:r>
      <w:r>
        <w:t xml:space="preserve"> Confirmation of the approval of the warrant list for the week ending </w:t>
      </w:r>
      <w:r w:rsidR="00B7546C">
        <w:t>February</w:t>
      </w:r>
      <w:r w:rsidR="00E12DD2">
        <w:t xml:space="preserve"> </w:t>
      </w:r>
      <w:r w:rsidR="00923D51">
        <w:t>2</w:t>
      </w:r>
      <w:r>
        <w:t>, 202</w:t>
      </w:r>
      <w:r w:rsidR="00A70FA4">
        <w:t>1</w:t>
      </w:r>
      <w:r>
        <w:t xml:space="preserve"> will be requested at the </w:t>
      </w:r>
      <w:r w:rsidR="00E12DD2">
        <w:t xml:space="preserve">February </w:t>
      </w:r>
      <w:r w:rsidR="00923D51">
        <w:t>16</w:t>
      </w:r>
      <w:r>
        <w:t>, 2021 School Board meeting.</w:t>
      </w:r>
    </w:p>
    <w:p w14:paraId="325FB2E7" w14:textId="77777777" w:rsidR="00345D90" w:rsidRDefault="00345D90">
      <w:pPr>
        <w:pStyle w:val="BodyText"/>
        <w:ind w:left="0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B7546C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92FDC"/>
    <w:rsid w:val="000A08DB"/>
    <w:rsid w:val="0015719A"/>
    <w:rsid w:val="00345D90"/>
    <w:rsid w:val="00375D13"/>
    <w:rsid w:val="0043053A"/>
    <w:rsid w:val="00461459"/>
    <w:rsid w:val="004F2F9B"/>
    <w:rsid w:val="00525F1A"/>
    <w:rsid w:val="0058063A"/>
    <w:rsid w:val="005F686A"/>
    <w:rsid w:val="00675463"/>
    <w:rsid w:val="006E0138"/>
    <w:rsid w:val="00923D51"/>
    <w:rsid w:val="009808FD"/>
    <w:rsid w:val="009A2EC6"/>
    <w:rsid w:val="00A326FF"/>
    <w:rsid w:val="00A70FA4"/>
    <w:rsid w:val="00AA72D7"/>
    <w:rsid w:val="00AD4BF3"/>
    <w:rsid w:val="00B43518"/>
    <w:rsid w:val="00B7546C"/>
    <w:rsid w:val="00BC6510"/>
    <w:rsid w:val="00C410C8"/>
    <w:rsid w:val="00CA32ED"/>
    <w:rsid w:val="00E12DD2"/>
    <w:rsid w:val="00E560D9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2</cp:revision>
  <dcterms:created xsi:type="dcterms:W3CDTF">2021-01-29T19:57:00Z</dcterms:created>
  <dcterms:modified xsi:type="dcterms:W3CDTF">2021-01-29T19:57:00Z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