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17C9BF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7C03DE">
        <w:rPr>
          <w:rFonts w:ascii="Times New Roman" w:eastAsia="Times New Roman" w:hAnsi="Times New Roman" w:cs="Times New Roman"/>
          <w:sz w:val="20"/>
          <w:szCs w:val="20"/>
        </w:rPr>
        <w:t>February 3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EAF056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C03DE">
        <w:rPr>
          <w:rFonts w:ascii="Times New Roman" w:eastAsia="Times New Roman" w:hAnsi="Times New Roman" w:cs="Times New Roman"/>
          <w:sz w:val="20"/>
          <w:szCs w:val="20"/>
        </w:rPr>
        <w:t>February 2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4E555E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0ABE">
        <w:rPr>
          <w:rFonts w:ascii="Times New Roman" w:eastAsia="Times New Roman" w:hAnsi="Times New Roman" w:cs="Times New Roman"/>
          <w:sz w:val="20"/>
          <w:szCs w:val="20"/>
        </w:rPr>
        <w:t>900642-900936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0B0ABE">
        <w:rPr>
          <w:rFonts w:ascii="Times New Roman" w:eastAsia="Times New Roman" w:hAnsi="Times New Roman" w:cs="Times New Roman"/>
          <w:sz w:val="20"/>
          <w:szCs w:val="20"/>
        </w:rPr>
        <w:t>6,000,694.11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91CFC3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ABE">
        <w:rPr>
          <w:rFonts w:ascii="Times New Roman" w:eastAsia="Times New Roman" w:hAnsi="Times New Roman" w:cs="Times New Roman"/>
          <w:sz w:val="20"/>
          <w:szCs w:val="20"/>
        </w:rPr>
        <w:t>.....982,843.89</w:t>
      </w:r>
    </w:p>
    <w:p w14:paraId="1FA03C50" w14:textId="04CB3C4E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0ABE">
        <w:rPr>
          <w:rFonts w:ascii="Times New Roman" w:eastAsia="Times New Roman" w:hAnsi="Times New Roman" w:cs="Times New Roman"/>
          <w:sz w:val="20"/>
          <w:szCs w:val="20"/>
        </w:rPr>
        <w:t>...................366.05</w:t>
      </w:r>
    </w:p>
    <w:p w14:paraId="28830B03" w14:textId="63DC158E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66BE540D" w14:textId="5B47AEEF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2EAB5BCD" w14:textId="11466C95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55C055E3" w14:textId="35D5B812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4EABC36D" w14:textId="56A3FBE9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2E74FDE5" w14:textId="27E1A21A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56652795" w14:textId="2F017A6D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66C274EC" w14:textId="0B93AC1F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4D0C6CF5" w14:textId="55BE84D7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5A478C96" w14:textId="46390685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01E8DDA4" w14:textId="1D7BEB98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...................266.66</w:t>
      </w:r>
    </w:p>
    <w:p w14:paraId="4C893716" w14:textId="37388210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...................266.66</w:t>
      </w:r>
    </w:p>
    <w:p w14:paraId="471322B5" w14:textId="44BAE955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...................266.66</w:t>
      </w:r>
    </w:p>
    <w:p w14:paraId="442750D2" w14:textId="0986CA27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...................266.66</w:t>
      </w:r>
    </w:p>
    <w:p w14:paraId="335464AD" w14:textId="644152B5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...................266.66</w:t>
      </w:r>
    </w:p>
    <w:p w14:paraId="40E83D43" w14:textId="675E466C" w:rsidR="000B0ABE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..............32,887.30</w:t>
      </w:r>
    </w:p>
    <w:p w14:paraId="02DE859A" w14:textId="1DA8456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..............24,250.92</w:t>
      </w:r>
    </w:p>
    <w:p w14:paraId="09968409" w14:textId="14AFD20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..............16,807.71</w:t>
      </w:r>
    </w:p>
    <w:p w14:paraId="064754AD" w14:textId="268BF787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............110,874.74</w:t>
      </w:r>
    </w:p>
    <w:p w14:paraId="62A3C6F7" w14:textId="666BB4A8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............725,577.99</w:t>
      </w:r>
    </w:p>
    <w:p w14:paraId="58FC691C" w14:textId="435FCB99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..............21,274.50</w:t>
      </w:r>
    </w:p>
    <w:p w14:paraId="665942C4" w14:textId="7568F57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............596,029.11</w:t>
      </w:r>
    </w:p>
    <w:p w14:paraId="74513B27" w14:textId="6749C21E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..............79,936.63</w:t>
      </w:r>
    </w:p>
    <w:p w14:paraId="569D8702" w14:textId="59F9394C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............356,358.00</w:t>
      </w:r>
    </w:p>
    <w:p w14:paraId="1EA4E99A" w14:textId="023FC48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E01D7">
        <w:rPr>
          <w:rFonts w:ascii="Times New Roman" w:eastAsia="Times New Roman" w:hAnsi="Times New Roman" w:cs="Times New Roman"/>
          <w:sz w:val="20"/>
          <w:szCs w:val="20"/>
        </w:rPr>
        <w:t>.........1,365,444.60</w:t>
      </w:r>
    </w:p>
    <w:p w14:paraId="6363535F" w14:textId="1FEAC570" w:rsidR="009E01D7" w:rsidRDefault="009E01D7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............104,204.00</w:t>
      </w:r>
    </w:p>
    <w:p w14:paraId="0288DD7A" w14:textId="332D7379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.....641,393.71</w:t>
      </w:r>
    </w:p>
    <w:p w14:paraId="78560E6A" w14:textId="17F74147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421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.......54,276.15</w:t>
      </w:r>
    </w:p>
    <w:p w14:paraId="743D1479" w14:textId="43F9D3FB" w:rsidR="000B0492" w:rsidRDefault="000B0492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03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...276.01</w:t>
      </w:r>
    </w:p>
    <w:p w14:paraId="62461E2C" w14:textId="404881CB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................3,165.00</w:t>
      </w:r>
    </w:p>
    <w:p w14:paraId="62B52B34" w14:textId="148F7BB8" w:rsidR="001E5250" w:rsidRDefault="006D61A1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2C12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..629,201.00</w:t>
      </w:r>
    </w:p>
    <w:p w14:paraId="4E7F6112" w14:textId="4B92111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.........6,095.00</w:t>
      </w:r>
    </w:p>
    <w:p w14:paraId="2858A80C" w14:textId="6250B7F4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............220,613.20</w:t>
      </w:r>
    </w:p>
    <w:p w14:paraId="3DA61AA3" w14:textId="77777777" w:rsidR="001D25CB" w:rsidRDefault="001D25CB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54FE783" w14:textId="5696E90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.......24,325.63</w:t>
      </w:r>
    </w:p>
    <w:p w14:paraId="57F1F323" w14:textId="41D5C656" w:rsidR="004F311B" w:rsidRDefault="004F311B" w:rsidP="004F311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...................220.01</w:t>
      </w:r>
    </w:p>
    <w:p w14:paraId="4126A5FD" w14:textId="694EDB77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.....................55.96</w:t>
      </w:r>
    </w:p>
    <w:p w14:paraId="02F02FFB" w14:textId="1A3834B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25CB">
        <w:rPr>
          <w:rFonts w:ascii="Times New Roman" w:eastAsia="Times New Roman" w:hAnsi="Times New Roman" w:cs="Times New Roman"/>
          <w:sz w:val="20"/>
          <w:szCs w:val="20"/>
        </w:rPr>
        <w:t>............217.00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D74AD3A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C52E6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C03DE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F493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3DE">
        <w:rPr>
          <w:rFonts w:ascii="Times New Roman" w:eastAsia="Times New Roman" w:hAnsi="Times New Roman" w:cs="Times New Roman"/>
          <w:spacing w:val="3"/>
          <w:sz w:val="20"/>
          <w:szCs w:val="20"/>
        </w:rPr>
        <w:t>February 2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80471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C46933">
        <w:rPr>
          <w:rFonts w:ascii="Times New Roman" w:eastAsia="Times New Roman" w:hAnsi="Times New Roman" w:cs="Times New Roman"/>
          <w:sz w:val="20"/>
          <w:szCs w:val="20"/>
        </w:rPr>
        <w:t>16</w:t>
      </w:r>
      <w:bookmarkStart w:id="0" w:name="_GoBack"/>
      <w:bookmarkEnd w:id="0"/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B6344"/>
    <w:rsid w:val="001D25CB"/>
    <w:rsid w:val="001D3ECE"/>
    <w:rsid w:val="001D58AC"/>
    <w:rsid w:val="001D70D3"/>
    <w:rsid w:val="001E421D"/>
    <w:rsid w:val="001E5250"/>
    <w:rsid w:val="002252F9"/>
    <w:rsid w:val="002559FD"/>
    <w:rsid w:val="00265F27"/>
    <w:rsid w:val="00270C86"/>
    <w:rsid w:val="00272012"/>
    <w:rsid w:val="002724B5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80471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555CE"/>
    <w:rsid w:val="00A6512E"/>
    <w:rsid w:val="00A851D8"/>
    <w:rsid w:val="00A9215B"/>
    <w:rsid w:val="00A921CC"/>
    <w:rsid w:val="00A96A6D"/>
    <w:rsid w:val="00AB2888"/>
    <w:rsid w:val="00AC52E6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49"/>
    <o:shapelayout v:ext="edit">
      <o:idmap v:ext="edit" data="1"/>
    </o:shapelayout>
  </w:shapeDefaults>
  <w:doNotEmbedSmartTags/>
  <w:decimalSymbol w:val="."/>
  <w:listSeparator w:val=","/>
  <w14:docId w14:val="794BE71E"/>
  <w15:docId w15:val="{C9A85F26-7B2B-430B-B63C-769D3E4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5</cp:revision>
  <cp:lastPrinted>2015-09-29T16:28:00Z</cp:lastPrinted>
  <dcterms:created xsi:type="dcterms:W3CDTF">2016-02-02T18:29:00Z</dcterms:created>
  <dcterms:modified xsi:type="dcterms:W3CDTF">2016-02-08T13:27:00Z</dcterms:modified>
</cp:coreProperties>
</file>